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72908" w14:textId="6A0E7F64" w:rsidR="00E0013C" w:rsidRDefault="00E0013C" w:rsidP="00E0013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E0013C">
        <w:rPr>
          <w:rFonts w:ascii="Times New Roman" w:hAnsi="Times New Roman"/>
          <w:sz w:val="28"/>
          <w:szCs w:val="28"/>
        </w:rPr>
        <w:t>Информация о персональном составе педагогических работников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3397"/>
        <w:gridCol w:w="6668"/>
      </w:tblGrid>
      <w:tr w:rsidR="00C73557" w14:paraId="346E7B43" w14:textId="77777777" w:rsidTr="00C73557">
        <w:tc>
          <w:tcPr>
            <w:tcW w:w="3397" w:type="dxa"/>
          </w:tcPr>
          <w:p w14:paraId="19F610C4" w14:textId="77777777" w:rsidR="00C73557" w:rsidRDefault="00C73557" w:rsidP="00C73557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(при наличии) </w:t>
            </w:r>
          </w:p>
        </w:tc>
        <w:tc>
          <w:tcPr>
            <w:tcW w:w="6668" w:type="dxa"/>
          </w:tcPr>
          <w:p w14:paraId="0FEDE4C8" w14:textId="68F225B7" w:rsidR="00C73557" w:rsidRDefault="00C73557" w:rsidP="00C73557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Слабоспицкая Ирина Владимировна</w:t>
            </w:r>
          </w:p>
        </w:tc>
      </w:tr>
      <w:tr w:rsidR="00C73557" w14:paraId="0E15EF16" w14:textId="77777777" w:rsidTr="00C73557">
        <w:tc>
          <w:tcPr>
            <w:tcW w:w="3397" w:type="dxa"/>
          </w:tcPr>
          <w:p w14:paraId="0D7B926F" w14:textId="77777777" w:rsidR="00C73557" w:rsidRDefault="00C73557" w:rsidP="00C73557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занимаемая должность (должности)</w:t>
            </w:r>
          </w:p>
        </w:tc>
        <w:tc>
          <w:tcPr>
            <w:tcW w:w="6668" w:type="dxa"/>
          </w:tcPr>
          <w:p w14:paraId="58AD5EAD" w14:textId="3CD8D092" w:rsidR="00C73557" w:rsidRDefault="00C73557" w:rsidP="00C73557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Музыкальный руководитель</w:t>
            </w:r>
          </w:p>
        </w:tc>
      </w:tr>
      <w:tr w:rsidR="00C73557" w14:paraId="34932611" w14:textId="77777777" w:rsidTr="00C73557">
        <w:trPr>
          <w:trHeight w:val="372"/>
        </w:trPr>
        <w:tc>
          <w:tcPr>
            <w:tcW w:w="3397" w:type="dxa"/>
          </w:tcPr>
          <w:p w14:paraId="7A81E978" w14:textId="77777777" w:rsidR="00C73557" w:rsidRDefault="00C73557" w:rsidP="00AE4DA2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6668" w:type="dxa"/>
          </w:tcPr>
          <w:p w14:paraId="64E68F90" w14:textId="2367AB9D" w:rsidR="00C73557" w:rsidRPr="00143EFE" w:rsidRDefault="00C73557" w:rsidP="00AE4DA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143EF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среднее профессиональное образование по программам подготовки специалистов среднего звена </w:t>
            </w:r>
          </w:p>
          <w:p w14:paraId="7C1E6199" w14:textId="77777777" w:rsidR="00C73557" w:rsidRPr="008B1335" w:rsidRDefault="00C73557" w:rsidP="00AE4DA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C73557" w14:paraId="365D5CC1" w14:textId="77777777" w:rsidTr="00C73557">
        <w:trPr>
          <w:trHeight w:val="288"/>
        </w:trPr>
        <w:tc>
          <w:tcPr>
            <w:tcW w:w="3397" w:type="dxa"/>
          </w:tcPr>
          <w:p w14:paraId="0C281AD8" w14:textId="6044C435" w:rsidR="00C73557" w:rsidRDefault="00B60404" w:rsidP="00AE4DA2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668" w:type="dxa"/>
          </w:tcPr>
          <w:p w14:paraId="799A7A93" w14:textId="41BEBAC4" w:rsidR="00C73557" w:rsidRPr="00E0013C" w:rsidRDefault="00C73557" w:rsidP="00AE4DA2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7355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Соответствие занимаемой должности</w:t>
            </w:r>
            <w:r w:rsidR="00D8585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, 18.10.2021</w:t>
            </w:r>
          </w:p>
        </w:tc>
      </w:tr>
      <w:tr w:rsidR="00C73557" w14:paraId="6B8DA608" w14:textId="77777777" w:rsidTr="00C73557">
        <w:trPr>
          <w:trHeight w:val="216"/>
        </w:trPr>
        <w:tc>
          <w:tcPr>
            <w:tcW w:w="3397" w:type="dxa"/>
          </w:tcPr>
          <w:p w14:paraId="36BC1BA0" w14:textId="77777777" w:rsidR="00C73557" w:rsidRDefault="00C73557" w:rsidP="00AE4DA2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335">
              <w:rPr>
                <w:rFonts w:ascii="Times New Roman" w:hAnsi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6668" w:type="dxa"/>
          </w:tcPr>
          <w:p w14:paraId="697C95D9" w14:textId="2638108A" w:rsidR="00C73557" w:rsidRPr="00E0013C" w:rsidRDefault="007E0049" w:rsidP="00AE4DA2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7E004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Культурно-просветительская работа</w:t>
            </w:r>
          </w:p>
        </w:tc>
      </w:tr>
      <w:tr w:rsidR="00B60404" w14:paraId="18821E6F" w14:textId="77777777" w:rsidTr="00C73557">
        <w:trPr>
          <w:trHeight w:val="216"/>
        </w:trPr>
        <w:tc>
          <w:tcPr>
            <w:tcW w:w="3397" w:type="dxa"/>
          </w:tcPr>
          <w:p w14:paraId="705DCE9F" w14:textId="7E70DF27" w:rsidR="00B60404" w:rsidRPr="008B1335" w:rsidRDefault="00B60404" w:rsidP="00AE4DA2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</w:tc>
        <w:tc>
          <w:tcPr>
            <w:tcW w:w="6668" w:type="dxa"/>
          </w:tcPr>
          <w:p w14:paraId="59CC9522" w14:textId="66950736" w:rsidR="00B60404" w:rsidRPr="007E0049" w:rsidRDefault="00B60404" w:rsidP="00B60404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Клубный работник, руководитель  хорового коллектива</w:t>
            </w:r>
          </w:p>
        </w:tc>
      </w:tr>
      <w:tr w:rsidR="00C73557" w14:paraId="5F194184" w14:textId="77777777" w:rsidTr="00C73557">
        <w:trPr>
          <w:trHeight w:val="198"/>
        </w:trPr>
        <w:tc>
          <w:tcPr>
            <w:tcW w:w="3397" w:type="dxa"/>
          </w:tcPr>
          <w:p w14:paraId="342778F1" w14:textId="77777777" w:rsidR="00C73557" w:rsidRDefault="00C73557" w:rsidP="00AE4DA2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335">
              <w:rPr>
                <w:rFonts w:ascii="Times New Roman" w:hAnsi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6668" w:type="dxa"/>
          </w:tcPr>
          <w:p w14:paraId="69578F17" w14:textId="77777777" w:rsidR="00C73557" w:rsidRPr="00E0013C" w:rsidRDefault="00C73557" w:rsidP="00AE4DA2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отсутствует</w:t>
            </w:r>
          </w:p>
        </w:tc>
      </w:tr>
      <w:tr w:rsidR="00C73557" w14:paraId="3F7E3DDD" w14:textId="77777777" w:rsidTr="00C73557">
        <w:trPr>
          <w:trHeight w:val="228"/>
        </w:trPr>
        <w:tc>
          <w:tcPr>
            <w:tcW w:w="3397" w:type="dxa"/>
          </w:tcPr>
          <w:p w14:paraId="66F34ED3" w14:textId="77777777" w:rsidR="00C73557" w:rsidRDefault="00C73557" w:rsidP="00AE4DA2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335">
              <w:rPr>
                <w:rFonts w:ascii="Times New Roman" w:hAnsi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6668" w:type="dxa"/>
          </w:tcPr>
          <w:p w14:paraId="1F23E7BF" w14:textId="77777777" w:rsidR="00C73557" w:rsidRPr="00E0013C" w:rsidRDefault="00C73557" w:rsidP="00AE4DA2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отсутствует</w:t>
            </w:r>
          </w:p>
        </w:tc>
      </w:tr>
      <w:tr w:rsidR="00C73557" w14:paraId="2BB9EE7E" w14:textId="77777777" w:rsidTr="00C73557">
        <w:trPr>
          <w:trHeight w:val="132"/>
        </w:trPr>
        <w:tc>
          <w:tcPr>
            <w:tcW w:w="3397" w:type="dxa"/>
          </w:tcPr>
          <w:p w14:paraId="691818F4" w14:textId="77777777" w:rsidR="00C73557" w:rsidRDefault="00C73557" w:rsidP="00AE4DA2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335">
              <w:rPr>
                <w:rFonts w:ascii="Times New Roman" w:hAnsi="Times New Roman"/>
                <w:sz w:val="24"/>
                <w:szCs w:val="24"/>
              </w:rPr>
              <w:t>повышение квалификации и (или)</w:t>
            </w:r>
          </w:p>
          <w:p w14:paraId="0D2018EC" w14:textId="4064E2FC" w:rsidR="00C73557" w:rsidRDefault="00C73557" w:rsidP="00AE4DA2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2B89BA" w14:textId="4E336C43" w:rsidR="00C73557" w:rsidRDefault="00C73557" w:rsidP="00AE4DA2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CD27AC" w14:textId="4A77C973" w:rsidR="00D36208" w:rsidRDefault="00D36208" w:rsidP="00AE4DA2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78240E" w14:textId="60AFEC51" w:rsidR="00D36208" w:rsidRDefault="00D36208" w:rsidP="00AE4DA2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09C7BA" w14:textId="77777777" w:rsidR="00D36208" w:rsidRDefault="00D36208" w:rsidP="00AE4DA2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14:paraId="3F4F781E" w14:textId="77777777" w:rsidR="00C73557" w:rsidRDefault="00C73557" w:rsidP="00AE4DA2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335">
              <w:rPr>
                <w:rFonts w:ascii="Times New Roman" w:hAnsi="Times New Roman"/>
                <w:sz w:val="24"/>
                <w:szCs w:val="24"/>
              </w:rPr>
              <w:t>профессиональная переподготовка (при наличии)</w:t>
            </w:r>
          </w:p>
        </w:tc>
        <w:tc>
          <w:tcPr>
            <w:tcW w:w="6668" w:type="dxa"/>
          </w:tcPr>
          <w:p w14:paraId="4AFEC291" w14:textId="08523728" w:rsidR="00D36208" w:rsidRPr="00D36208" w:rsidRDefault="00B60404" w:rsidP="00D36208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1D7D">
              <w:rPr>
                <w:rFonts w:ascii="Times New Roman" w:eastAsia="Times New Roman" w:hAnsi="Times New Roman"/>
                <w:sz w:val="24"/>
                <w:szCs w:val="24"/>
              </w:rPr>
              <w:t xml:space="preserve">«Классический Университет РФ» </w:t>
            </w:r>
            <w:proofErr w:type="spellStart"/>
            <w:proofErr w:type="gramStart"/>
            <w:r w:rsidRPr="00371D7D">
              <w:rPr>
                <w:rFonts w:ascii="Times New Roman" w:eastAsia="Times New Roman" w:hAnsi="Times New Roman"/>
                <w:sz w:val="24"/>
                <w:szCs w:val="24"/>
              </w:rPr>
              <w:t>г.Брянск</w:t>
            </w:r>
            <w:proofErr w:type="spellEnd"/>
            <w:r w:rsidRPr="00371D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07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.08.</w:t>
            </w:r>
            <w:r w:rsidRPr="00371D7D">
              <w:rPr>
                <w:rFonts w:ascii="Times New Roman" w:eastAsia="Times New Roman" w:hAnsi="Times New Roman"/>
                <w:sz w:val="24"/>
                <w:szCs w:val="24"/>
              </w:rPr>
              <w:t>2023г. «Ключевые компетенции воспитателя как основа успешного внедрения новой федеральной образовательной программы дошкольного образования 2023» 144часа.</w:t>
            </w:r>
          </w:p>
          <w:p w14:paraId="29AA0A09" w14:textId="0D7A9524" w:rsidR="00B60404" w:rsidRDefault="00D36208" w:rsidP="00D3620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 w:cstheme="minorBidi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«Педагоги России: инновации в образовании» 02-06 сентября 2024 г. «Первая помощь в образовательной организации», 36 часов.</w:t>
            </w:r>
          </w:p>
          <w:p w14:paraId="32B83AAE" w14:textId="77777777" w:rsidR="00D36208" w:rsidRPr="00D36208" w:rsidRDefault="00D36208" w:rsidP="00D3620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 w:cstheme="minorBidi"/>
                <w:bCs/>
                <w:iCs/>
                <w:sz w:val="24"/>
                <w:szCs w:val="24"/>
              </w:rPr>
            </w:pPr>
          </w:p>
          <w:p w14:paraId="736B87F6" w14:textId="77777777" w:rsidR="00C73557" w:rsidRDefault="00C73557" w:rsidP="00F84EF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437B">
              <w:rPr>
                <w:rFonts w:ascii="Times New Roman" w:eastAsia="Times New Roman" w:hAnsi="Times New Roman"/>
                <w:sz w:val="24"/>
                <w:szCs w:val="24"/>
              </w:rPr>
              <w:t xml:space="preserve">ООО Издательство «Учитель». Педагогика и методика дошкольного образования 09.11.2015 г.; </w:t>
            </w:r>
          </w:p>
          <w:p w14:paraId="59444939" w14:textId="7F4BCE6A" w:rsidR="00C73557" w:rsidRPr="00E0013C" w:rsidRDefault="00C73557" w:rsidP="00F84EF6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20437B">
              <w:rPr>
                <w:rFonts w:ascii="Times New Roman" w:eastAsia="Times New Roman" w:hAnsi="Times New Roman"/>
                <w:sz w:val="24"/>
                <w:szCs w:val="24"/>
              </w:rPr>
              <w:t>АНО ДПО "Волгоградская Гуманитарная Академия профессиональной подготовки специалистов социальной сферы" Музыкальный руководитель. Технологии планирования и реализации музыкального образования в ДОО с учетом требований ФГОС. 07.11.2019 г.</w:t>
            </w:r>
          </w:p>
        </w:tc>
      </w:tr>
      <w:tr w:rsidR="00C73557" w14:paraId="5754D8B7" w14:textId="77777777" w:rsidTr="00C73557">
        <w:trPr>
          <w:trHeight w:val="288"/>
        </w:trPr>
        <w:tc>
          <w:tcPr>
            <w:tcW w:w="3397" w:type="dxa"/>
          </w:tcPr>
          <w:p w14:paraId="16FF2900" w14:textId="77777777" w:rsidR="00C73557" w:rsidRDefault="00C73557" w:rsidP="00AE4DA2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335">
              <w:rPr>
                <w:rFonts w:ascii="Times New Roman" w:hAnsi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6668" w:type="dxa"/>
          </w:tcPr>
          <w:p w14:paraId="55D49494" w14:textId="68D1254C" w:rsidR="00C73557" w:rsidRPr="00E0013C" w:rsidRDefault="00BC55F8" w:rsidP="00AE4DA2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44</w:t>
            </w:r>
            <w:r w:rsidR="00C7355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лет</w:t>
            </w:r>
          </w:p>
        </w:tc>
      </w:tr>
      <w:tr w:rsidR="00C73557" w14:paraId="1FD2211D" w14:textId="77777777" w:rsidTr="00C73557">
        <w:trPr>
          <w:trHeight w:val="228"/>
        </w:trPr>
        <w:tc>
          <w:tcPr>
            <w:tcW w:w="3397" w:type="dxa"/>
          </w:tcPr>
          <w:p w14:paraId="6D0AD459" w14:textId="77777777" w:rsidR="00C73557" w:rsidRDefault="00C73557" w:rsidP="00AE4DA2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335">
              <w:rPr>
                <w:rFonts w:ascii="Times New Roman" w:hAnsi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6668" w:type="dxa"/>
          </w:tcPr>
          <w:p w14:paraId="53813B70" w14:textId="72162139" w:rsidR="00C73557" w:rsidRPr="00E0013C" w:rsidRDefault="00BC55F8" w:rsidP="00AE4DA2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5</w:t>
            </w:r>
            <w:r w:rsidR="00C7355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лет</w:t>
            </w:r>
          </w:p>
        </w:tc>
      </w:tr>
      <w:tr w:rsidR="00C73557" w14:paraId="073F356B" w14:textId="77777777" w:rsidTr="00C73557">
        <w:trPr>
          <w:trHeight w:val="240"/>
        </w:trPr>
        <w:tc>
          <w:tcPr>
            <w:tcW w:w="3397" w:type="dxa"/>
          </w:tcPr>
          <w:p w14:paraId="5B4D1ED0" w14:textId="77777777" w:rsidR="00C73557" w:rsidRDefault="00C73557" w:rsidP="00AE4DA2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335">
              <w:rPr>
                <w:rFonts w:ascii="Times New Roman" w:hAnsi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6668" w:type="dxa"/>
          </w:tcPr>
          <w:p w14:paraId="38A40421" w14:textId="04D6B38B" w:rsidR="00C73557" w:rsidRPr="00E0013C" w:rsidRDefault="000A3A2F" w:rsidP="00AE4DA2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B10248">
              <w:rPr>
                <w:rFonts w:ascii="Times New Roman" w:hAnsi="Times New Roman"/>
                <w:sz w:val="24"/>
                <w:szCs w:val="24"/>
              </w:rPr>
              <w:t>Педагогическое сопровождение образовательного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>, образовательная область «Художественно-эстетическое развитие», музыкальное воспитание.</w:t>
            </w:r>
          </w:p>
        </w:tc>
      </w:tr>
    </w:tbl>
    <w:p w14:paraId="194BD9C2" w14:textId="77777777" w:rsidR="006719F9" w:rsidRDefault="006719F9"/>
    <w:sectPr w:rsidR="006719F9" w:rsidSect="00E001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95146"/>
    <w:multiLevelType w:val="hybridMultilevel"/>
    <w:tmpl w:val="65CA849C"/>
    <w:lvl w:ilvl="0" w:tplc="A522892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3E8E14A6"/>
    <w:multiLevelType w:val="hybridMultilevel"/>
    <w:tmpl w:val="3E8CEE46"/>
    <w:lvl w:ilvl="0" w:tplc="9B90795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741" w:hanging="360"/>
      </w:pPr>
    </w:lvl>
    <w:lvl w:ilvl="2" w:tplc="0419001B" w:tentative="1">
      <w:start w:val="1"/>
      <w:numFmt w:val="lowerRoman"/>
      <w:lvlText w:val="%3."/>
      <w:lvlJc w:val="right"/>
      <w:pPr>
        <w:ind w:left="1461" w:hanging="180"/>
      </w:pPr>
    </w:lvl>
    <w:lvl w:ilvl="3" w:tplc="0419000F" w:tentative="1">
      <w:start w:val="1"/>
      <w:numFmt w:val="decimal"/>
      <w:lvlText w:val="%4."/>
      <w:lvlJc w:val="left"/>
      <w:pPr>
        <w:ind w:left="2181" w:hanging="360"/>
      </w:pPr>
    </w:lvl>
    <w:lvl w:ilvl="4" w:tplc="04190019" w:tentative="1">
      <w:start w:val="1"/>
      <w:numFmt w:val="lowerLetter"/>
      <w:lvlText w:val="%5."/>
      <w:lvlJc w:val="left"/>
      <w:pPr>
        <w:ind w:left="2901" w:hanging="360"/>
      </w:pPr>
    </w:lvl>
    <w:lvl w:ilvl="5" w:tplc="0419001B" w:tentative="1">
      <w:start w:val="1"/>
      <w:numFmt w:val="lowerRoman"/>
      <w:lvlText w:val="%6."/>
      <w:lvlJc w:val="right"/>
      <w:pPr>
        <w:ind w:left="3621" w:hanging="180"/>
      </w:pPr>
    </w:lvl>
    <w:lvl w:ilvl="6" w:tplc="0419000F" w:tentative="1">
      <w:start w:val="1"/>
      <w:numFmt w:val="decimal"/>
      <w:lvlText w:val="%7."/>
      <w:lvlJc w:val="left"/>
      <w:pPr>
        <w:ind w:left="4341" w:hanging="360"/>
      </w:pPr>
    </w:lvl>
    <w:lvl w:ilvl="7" w:tplc="04190019" w:tentative="1">
      <w:start w:val="1"/>
      <w:numFmt w:val="lowerLetter"/>
      <w:lvlText w:val="%8."/>
      <w:lvlJc w:val="left"/>
      <w:pPr>
        <w:ind w:left="5061" w:hanging="360"/>
      </w:pPr>
    </w:lvl>
    <w:lvl w:ilvl="8" w:tplc="0419001B" w:tentative="1">
      <w:start w:val="1"/>
      <w:numFmt w:val="lowerRoman"/>
      <w:lvlText w:val="%9."/>
      <w:lvlJc w:val="right"/>
      <w:pPr>
        <w:ind w:left="57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B5"/>
    <w:rsid w:val="000110C8"/>
    <w:rsid w:val="000453AE"/>
    <w:rsid w:val="000A3A2F"/>
    <w:rsid w:val="00194628"/>
    <w:rsid w:val="001F6C56"/>
    <w:rsid w:val="0020437B"/>
    <w:rsid w:val="002B41C5"/>
    <w:rsid w:val="0033190F"/>
    <w:rsid w:val="00417976"/>
    <w:rsid w:val="004A66E5"/>
    <w:rsid w:val="004C788D"/>
    <w:rsid w:val="004E6CC3"/>
    <w:rsid w:val="005B3693"/>
    <w:rsid w:val="005D5A9A"/>
    <w:rsid w:val="00643AE0"/>
    <w:rsid w:val="006719F9"/>
    <w:rsid w:val="007E0049"/>
    <w:rsid w:val="00A30DAB"/>
    <w:rsid w:val="00B10248"/>
    <w:rsid w:val="00B60404"/>
    <w:rsid w:val="00BC55F8"/>
    <w:rsid w:val="00C73557"/>
    <w:rsid w:val="00D36208"/>
    <w:rsid w:val="00D85859"/>
    <w:rsid w:val="00DE1C22"/>
    <w:rsid w:val="00DE7677"/>
    <w:rsid w:val="00E0013C"/>
    <w:rsid w:val="00ED73B5"/>
    <w:rsid w:val="00EF6422"/>
    <w:rsid w:val="00F8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BCA9"/>
  <w15:chartTrackingRefBased/>
  <w15:docId w15:val="{FE680A28-096A-45E6-B6A6-76DAB0DF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8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 Сад</dc:creator>
  <cp:keywords/>
  <dc:description/>
  <cp:lastModifiedBy>User</cp:lastModifiedBy>
  <cp:revision>16</cp:revision>
  <dcterms:created xsi:type="dcterms:W3CDTF">2022-10-25T03:49:00Z</dcterms:created>
  <dcterms:modified xsi:type="dcterms:W3CDTF">2024-12-02T00:56:00Z</dcterms:modified>
</cp:coreProperties>
</file>